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36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  <w:t>附件：</w:t>
      </w:r>
    </w:p>
    <w:p w14:paraId="20A46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</w:rPr>
        <w:t>盱眙县202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w w:val="90"/>
          <w:sz w:val="44"/>
          <w:szCs w:val="44"/>
          <w:u w:val="single"/>
        </w:rPr>
        <w:t xml:space="preserve">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</w:rPr>
        <w:t>镇（街）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kern w:val="0"/>
          <w:sz w:val="44"/>
          <w:szCs w:val="44"/>
        </w:rPr>
        <w:t>废旧农膜回收项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</w:rPr>
        <w:t>目</w:t>
      </w:r>
    </w:p>
    <w:p w14:paraId="6FFCF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  <w:lang w:val="en-US" w:eastAsia="zh-CN"/>
        </w:rPr>
        <w:t>全生物降解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</w:rPr>
        <w:t>地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kern w:val="0"/>
          <w:sz w:val="44"/>
          <w:szCs w:val="44"/>
        </w:rPr>
        <w:t>膜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</w:rPr>
        <w:t>申请表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-4343400</wp:posOffset>
                </wp:positionH>
                <wp:positionV relativeFrom="paragraph">
                  <wp:posOffset>396240</wp:posOffset>
                </wp:positionV>
                <wp:extent cx="800100" cy="0"/>
                <wp:effectExtent l="0" t="4445" r="0" b="50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42pt;margin-top:31.2pt;height:0pt;width:63pt;z-index:251659264;mso-width-relative:page;mso-height-relative:page;" filled="f" stroked="t" coordsize="21600,21600" o:gfxdata="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jj0oX2AAA&#10;AAsBAAAPAAAAAAAAAAEAIAAAACIAAABkcnMvZG93bnJldi54bWxQSwECFAAUAAAACACHTuJAG1pi&#10;1OUBAADaAwAADgAAAAAAAAABACAAAAAn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1684020</wp:posOffset>
                </wp:positionV>
                <wp:extent cx="635" cy="0"/>
                <wp:effectExtent l="0" t="4445" r="0" b="5080"/>
                <wp:wrapNone/>
                <wp:docPr id="2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53pt;margin-top:132.6pt;height:0pt;width:0.05pt;z-index:251660288;mso-width-relative:page;mso-height-relative:page;" filled="f" stroked="t" coordsize="21600,21600" o:gfxdata="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fR8ZU1gAAAAsB&#10;AAAPAAAAAAAAAAEAIAAAACIAAABkcnMvZG93bnJldi54bWxQSwECFAAUAAAACACHTuJAlvZDeOQB&#10;AADX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1188720</wp:posOffset>
                </wp:positionV>
                <wp:extent cx="5372100" cy="0"/>
                <wp:effectExtent l="0" t="4445" r="0" b="5080"/>
                <wp:wrapNone/>
                <wp:docPr id="3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603pt;margin-top:93.6pt;height:0pt;width:423pt;z-index:251661312;mso-width-relative:page;mso-height-relative:page;" filled="f" stroked="t" coordsize="21600,21600" o:gfxdata="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gQJT/W&#10;AAAADQEAAA8AAAAAAAAAAQAgAAAAIgAAAGRycy9kb3ducmV2LnhtbFBLAQIUABQAAAAIAIdO4kCz&#10;H/v+6QEAANs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-2628900</wp:posOffset>
                </wp:positionH>
                <wp:positionV relativeFrom="paragraph">
                  <wp:posOffset>495300</wp:posOffset>
                </wp:positionV>
                <wp:extent cx="0" cy="8717280"/>
                <wp:effectExtent l="5080" t="0" r="13970" b="762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172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-207pt;margin-top:39pt;height:686.4pt;width:0pt;z-index:251662336;mso-width-relative:page;mso-height-relative:page;" filled="f" stroked="t" coordsize="21600,21600" o:gfxdata="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P6&#10;wLLZAAAADQEAAA8AAAAAAAAAAQAgAAAAIgAAAGRycy9kb3ducmV2LnhtbFBLAQIUABQAAAAIAIdO&#10;4kDZzWT06QEAANs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792480</wp:posOffset>
                </wp:positionV>
                <wp:extent cx="5372100" cy="0"/>
                <wp:effectExtent l="0" t="4445" r="0" b="508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540pt;margin-top:62.4pt;height:0pt;width:423pt;z-index:251663360;mso-width-relative:page;mso-height-relative:page;" filled="f" stroked="t" coordsize="21600,21600" o:gfxdata="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PqWXa1QAA&#10;AA0BAAAPAAAAAAAAAAEAIAAAACIAAABkcnMvZG93bnJldi54bWxQSwECFAAUAAAACACHTuJAvgkS&#10;JegBAADbAwAADgAAAAAAAAABACAAAAAk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-3656965</wp:posOffset>
                </wp:positionH>
                <wp:positionV relativeFrom="paragraph">
                  <wp:posOffset>0</wp:posOffset>
                </wp:positionV>
                <wp:extent cx="1713865" cy="99060"/>
                <wp:effectExtent l="0" t="4445" r="635" b="10795"/>
                <wp:wrapNone/>
                <wp:docPr id="6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386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x;margin-left:-287.95pt;margin-top:0pt;height:7.8pt;width:134.95pt;z-index:251664384;mso-width-relative:page;mso-height-relative:page;" filled="f" stroked="t" coordsize="21600,21600" o:gfxdata="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PT401wAAAAkBAAAPAAAAAAAAAAEAIAAAACIAAABkcnMvZG93bnJldi54bWxQSwEC&#10;FAAUAAAACACHTuJAxPb2svUBAADp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W w:w="9858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843"/>
        <w:gridCol w:w="3002"/>
        <w:gridCol w:w="1374"/>
        <w:gridCol w:w="2195"/>
      </w:tblGrid>
      <w:tr w14:paraId="671A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7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基本信息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3B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0" w:firstLineChars="50"/>
              <w:textAlignment w:val="auto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种植大户（企业）名称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1C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0" w:firstLineChars="50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1C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负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责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人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17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5D27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F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楷体" w:hAnsi="楷体" w:eastAsia="楷体"/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C8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详细地址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FA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8A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联系电话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2E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5E82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B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楷体" w:hAnsi="楷体" w:eastAsia="楷体"/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2C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生产经营状况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主要种植作物及收益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2C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楷体" w:hAnsi="楷体" w:eastAsia="楷体" w:cs="Times New Roman"/>
                <w:sz w:val="28"/>
                <w:szCs w:val="28"/>
              </w:rPr>
            </w:pPr>
          </w:p>
          <w:p w14:paraId="70142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0DA5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4F7EA">
            <w:pPr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>年覆盖地膜</w:t>
            </w:r>
            <w:r>
              <w:rPr>
                <w:rFonts w:hint="eastAsia" w:ascii="楷体" w:hAnsi="楷体" w:eastAsia="楷体"/>
                <w:b/>
                <w:szCs w:val="21"/>
              </w:rPr>
              <w:t>面积（亩）</w:t>
            </w:r>
          </w:p>
        </w:tc>
        <w:tc>
          <w:tcPr>
            <w:tcW w:w="8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C2395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5B6EC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15305">
            <w:pPr>
              <w:rPr>
                <w:rFonts w:hint="default" w:ascii="楷体" w:hAnsi="楷体" w:eastAsia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申请</w:t>
            </w: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>地膜数量（公斤）</w:t>
            </w:r>
          </w:p>
        </w:tc>
        <w:tc>
          <w:tcPr>
            <w:tcW w:w="8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4A828">
            <w:pPr>
              <w:ind w:firstLine="560" w:firstLineChars="20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申领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全生物降解</w:t>
            </w:r>
            <w:r>
              <w:rPr>
                <w:rFonts w:ascii="楷体" w:hAnsi="楷体" w:eastAsia="楷体"/>
                <w:sz w:val="28"/>
                <w:szCs w:val="28"/>
              </w:rPr>
              <w:t>地膜</w:t>
            </w:r>
            <w:r>
              <w:rPr>
                <w:rFonts w:ascii="楷体" w:hAnsi="楷体" w:eastAsia="楷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公斤。</w:t>
            </w:r>
          </w:p>
        </w:tc>
      </w:tr>
      <w:tr w14:paraId="3DB2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92E47">
            <w:pPr>
              <w:rPr>
                <w:rFonts w:ascii="楷体" w:hAnsi="楷体" w:eastAsia="楷体" w:cs="Times New Roman"/>
                <w:b/>
                <w:szCs w:val="21"/>
              </w:rPr>
            </w:pPr>
          </w:p>
          <w:p w14:paraId="4D956860">
            <w:pPr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实施单位承诺（</w:t>
            </w: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>签字</w:t>
            </w:r>
            <w:r>
              <w:rPr>
                <w:rFonts w:hint="eastAsia" w:ascii="楷体" w:hAnsi="楷体" w:eastAsia="楷体"/>
                <w:b/>
                <w:szCs w:val="21"/>
              </w:rPr>
              <w:t>）</w:t>
            </w:r>
          </w:p>
        </w:tc>
        <w:tc>
          <w:tcPr>
            <w:tcW w:w="8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98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本规模种植大户（企业）自愿参与废旧农膜回收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项目——全生物降解地膜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试验示范，积极配合试验示范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相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关工作。保证使用合格地膜，保证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按要求做好地膜回收离田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，配合镇（街）完成废旧农膜回收工作。</w:t>
            </w:r>
          </w:p>
          <w:p w14:paraId="2E88F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种植大户（企业）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签名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）：</w:t>
            </w:r>
          </w:p>
          <w:p w14:paraId="3D20D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040" w:firstLineChars="1800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u w:val="single"/>
                <w:lang w:val="en-US" w:eastAsia="zh-CN"/>
              </w:rPr>
              <w:t>2025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年</w:t>
            </w:r>
            <w:r>
              <w:rPr>
                <w:rFonts w:ascii="楷体" w:hAnsi="楷体" w:eastAsia="楷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月</w:t>
            </w:r>
            <w:r>
              <w:rPr>
                <w:rFonts w:ascii="楷体" w:hAnsi="楷体" w:eastAsia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日</w:t>
            </w:r>
          </w:p>
        </w:tc>
      </w:tr>
      <w:tr w14:paraId="21BB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33572">
            <w:pPr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镇（街）农</w:t>
            </w: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>村工作办公室</w:t>
            </w:r>
            <w:r>
              <w:rPr>
                <w:rFonts w:hint="eastAsia" w:ascii="楷体" w:hAnsi="楷体" w:eastAsia="楷体"/>
                <w:b/>
                <w:szCs w:val="21"/>
              </w:rPr>
              <w:t>推荐意见（</w:t>
            </w: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>签字</w:t>
            </w:r>
            <w:r>
              <w:rPr>
                <w:rFonts w:hint="eastAsia" w:ascii="楷体" w:hAnsi="楷体" w:eastAsia="楷体"/>
                <w:b/>
                <w:szCs w:val="21"/>
              </w:rPr>
              <w:t>盖章）</w:t>
            </w:r>
          </w:p>
        </w:tc>
        <w:tc>
          <w:tcPr>
            <w:tcW w:w="8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499C5">
            <w:pPr>
              <w:ind w:firstLine="560" w:firstLineChars="200"/>
              <w:rPr>
                <w:rFonts w:hint="default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负责人签字：</w:t>
            </w:r>
          </w:p>
          <w:p w14:paraId="1FA7575E">
            <w:pPr>
              <w:ind w:firstLine="5040" w:firstLineChars="180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u w:val="single"/>
                <w:lang w:val="en-US" w:eastAsia="zh-CN"/>
              </w:rPr>
              <w:t>2025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年</w:t>
            </w:r>
            <w:r>
              <w:rPr>
                <w:rFonts w:ascii="楷体" w:hAnsi="楷体" w:eastAsia="楷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月</w:t>
            </w:r>
            <w:r>
              <w:rPr>
                <w:rFonts w:ascii="楷体" w:hAnsi="楷体" w:eastAsia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日</w:t>
            </w:r>
          </w:p>
        </w:tc>
      </w:tr>
      <w:tr w14:paraId="6626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D08A5">
            <w:pPr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县农业农村局审核意见（盖章）</w:t>
            </w:r>
          </w:p>
        </w:tc>
        <w:tc>
          <w:tcPr>
            <w:tcW w:w="8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876BA">
            <w:pPr>
              <w:ind w:firstLine="700" w:firstLineChars="250"/>
              <w:rPr>
                <w:rFonts w:ascii="楷体" w:hAnsi="楷体" w:eastAsia="楷体" w:cs="Times New Roman"/>
                <w:sz w:val="28"/>
                <w:szCs w:val="28"/>
              </w:rPr>
            </w:pPr>
          </w:p>
          <w:p w14:paraId="1D65A636">
            <w:pPr>
              <w:ind w:firstLine="5040" w:firstLineChars="180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u w:val="single"/>
                <w:lang w:val="en-US" w:eastAsia="zh-CN"/>
              </w:rPr>
              <w:t>2025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年</w:t>
            </w:r>
            <w:r>
              <w:rPr>
                <w:rFonts w:ascii="楷体" w:hAnsi="楷体" w:eastAsia="楷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月</w:t>
            </w:r>
            <w:r>
              <w:rPr>
                <w:rFonts w:ascii="楷体" w:hAnsi="楷体" w:eastAsia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日</w:t>
            </w:r>
          </w:p>
        </w:tc>
      </w:tr>
      <w:tr w14:paraId="3A89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5C397">
            <w:pPr>
              <w:rPr>
                <w:rFonts w:ascii="楷体" w:hAnsi="楷体" w:eastAsia="楷体" w:cs="Times New Roman"/>
                <w:b/>
                <w:szCs w:val="21"/>
              </w:rPr>
            </w:pPr>
          </w:p>
          <w:p w14:paraId="224714D0">
            <w:pPr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备</w:t>
            </w:r>
            <w:r>
              <w:rPr>
                <w:rFonts w:ascii="楷体" w:hAnsi="楷体" w:eastAsia="楷体"/>
                <w:b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b/>
                <w:szCs w:val="21"/>
              </w:rPr>
              <w:t>注</w:t>
            </w:r>
          </w:p>
        </w:tc>
        <w:tc>
          <w:tcPr>
            <w:tcW w:w="8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D778E"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</w:p>
        </w:tc>
      </w:tr>
    </w:tbl>
    <w:p w14:paraId="7D2AEEFD">
      <w:pPr>
        <w:rPr>
          <w:rFonts w:ascii="楷体" w:hAnsi="楷体" w:eastAsia="楷体"/>
        </w:rPr>
      </w:pPr>
    </w:p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D4"/>
    <w:rsid w:val="000228CE"/>
    <w:rsid w:val="00037ACC"/>
    <w:rsid w:val="000A0D40"/>
    <w:rsid w:val="000B3CF8"/>
    <w:rsid w:val="00225E72"/>
    <w:rsid w:val="00257D38"/>
    <w:rsid w:val="002B13B7"/>
    <w:rsid w:val="002B376F"/>
    <w:rsid w:val="003512E8"/>
    <w:rsid w:val="00437424"/>
    <w:rsid w:val="004C5FB6"/>
    <w:rsid w:val="004E05DD"/>
    <w:rsid w:val="00535E27"/>
    <w:rsid w:val="00551B22"/>
    <w:rsid w:val="005A50C3"/>
    <w:rsid w:val="006109C1"/>
    <w:rsid w:val="00683757"/>
    <w:rsid w:val="00730728"/>
    <w:rsid w:val="007711E6"/>
    <w:rsid w:val="0079761A"/>
    <w:rsid w:val="00814705"/>
    <w:rsid w:val="00853981"/>
    <w:rsid w:val="00871A99"/>
    <w:rsid w:val="008F5C43"/>
    <w:rsid w:val="00963ED4"/>
    <w:rsid w:val="009E3891"/>
    <w:rsid w:val="00A363FA"/>
    <w:rsid w:val="00A51215"/>
    <w:rsid w:val="00A52A5A"/>
    <w:rsid w:val="00A733E3"/>
    <w:rsid w:val="00A87912"/>
    <w:rsid w:val="00AF523C"/>
    <w:rsid w:val="00B26618"/>
    <w:rsid w:val="00B626A4"/>
    <w:rsid w:val="00B92207"/>
    <w:rsid w:val="00C87517"/>
    <w:rsid w:val="00C948F1"/>
    <w:rsid w:val="00CD58A9"/>
    <w:rsid w:val="00D35A92"/>
    <w:rsid w:val="00D67F10"/>
    <w:rsid w:val="00DB572A"/>
    <w:rsid w:val="00E14743"/>
    <w:rsid w:val="00E308AB"/>
    <w:rsid w:val="00E50D51"/>
    <w:rsid w:val="00E8664D"/>
    <w:rsid w:val="00FF41EA"/>
    <w:rsid w:val="1FE4534B"/>
    <w:rsid w:val="23131E83"/>
    <w:rsid w:val="249851DF"/>
    <w:rsid w:val="32AC6295"/>
    <w:rsid w:val="38074CBF"/>
    <w:rsid w:val="5940391C"/>
    <w:rsid w:val="65FD726A"/>
    <w:rsid w:val="6BC8789F"/>
    <w:rsid w:val="6E491DB9"/>
    <w:rsid w:val="6EDF4ECD"/>
    <w:rsid w:val="73D334EF"/>
    <w:rsid w:val="7E58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758</Words>
  <Characters>819</Characters>
  <Lines>6</Lines>
  <Paragraphs>1</Paragraphs>
  <TotalTime>48</TotalTime>
  <ScaleCrop>false</ScaleCrop>
  <LinksUpToDate>false</LinksUpToDate>
  <CharactersWithSpaces>922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2021-04-16T02:24:00Z</dcterms:created>
  <dc:creator>Administrator</dc:creator>
  <cp:lastModifiedBy>蓝精灵</cp:lastModifiedBy>
  <cp:lastPrinted>2025-05-28T02:19:00Z</cp:lastPrinted>
  <dcterms:modified xsi:type="dcterms:W3CDTF">2025-05-28T02:34:59Z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eyJoZGlkIjoiNzAyYTAzYmI2MDMzMWYyMTUwNjRjYmZmZDNmZWNjN2QiLCJ1c2VySWQiOiI1Mzg5NzMxMzAifQ==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B81C8A3802484FAA908758362EAB85E2_13</vt:lpwstr>
  </property>
</Properties>
</file>